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5A" w:rsidRDefault="00A925AB">
      <w:r>
        <w:t>Pärnu Raja Lasteaed</w:t>
      </w:r>
    </w:p>
    <w:p w:rsidR="00A925AB" w:rsidRDefault="00A925AB" w:rsidP="00A925AB">
      <w:r>
        <w:t>13.03.2024 Transpordiameti koolitus „„Liiklusohutuse osatähtsus meie igapäevaelus. Liiklemine – meie kõigi ühine vastutus!?“</w:t>
      </w:r>
    </w:p>
    <w:p w:rsidR="00A925AB" w:rsidRDefault="00A925AB" w:rsidP="00A925AB">
      <w:r>
        <w:t xml:space="preserve">koolitaja Sirli </w:t>
      </w:r>
      <w:proofErr w:type="spellStart"/>
      <w:r>
        <w:t>Tallo</w:t>
      </w:r>
      <w:proofErr w:type="spellEnd"/>
      <w:r>
        <w:t xml:space="preserve"> Transpordiameti Liiklusohutuse osakonna ekspert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Katrin</w:t>
      </w:r>
      <w:r>
        <w:tab/>
        <w:t>Eentalu</w:t>
      </w:r>
      <w:r>
        <w:tab/>
      </w:r>
      <w:r>
        <w:tab/>
      </w:r>
      <w:r>
        <w:tab/>
        <w:t>46111094242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Ruth</w:t>
      </w:r>
      <w:r>
        <w:tab/>
        <w:t>Kalde-Clemencet</w:t>
      </w:r>
      <w:r>
        <w:tab/>
        <w:t>47302270272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Karin</w:t>
      </w:r>
      <w:r>
        <w:tab/>
        <w:t>Kaugeranna</w:t>
      </w:r>
      <w:r>
        <w:tab/>
      </w:r>
      <w:r>
        <w:tab/>
        <w:t>49104276011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Sirje </w:t>
      </w:r>
      <w:r>
        <w:tab/>
        <w:t>Kumar</w:t>
      </w:r>
      <w:r>
        <w:tab/>
      </w:r>
      <w:r>
        <w:tab/>
      </w:r>
      <w:r>
        <w:tab/>
        <w:t>46201064242</w:t>
      </w:r>
      <w:bookmarkStart w:id="0" w:name="_GoBack"/>
      <w:bookmarkEnd w:id="0"/>
    </w:p>
    <w:p w:rsidR="00A925AB" w:rsidRDefault="00A925AB" w:rsidP="00A925AB">
      <w:pPr>
        <w:pStyle w:val="Loendilik"/>
        <w:numPr>
          <w:ilvl w:val="0"/>
          <w:numId w:val="1"/>
        </w:numPr>
      </w:pPr>
      <w:r>
        <w:t>Eha</w:t>
      </w:r>
      <w:r>
        <w:tab/>
        <w:t>Kuter</w:t>
      </w:r>
      <w:r>
        <w:tab/>
      </w:r>
      <w:r>
        <w:tab/>
      </w:r>
      <w:r>
        <w:tab/>
        <w:t>46102254227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Kristi </w:t>
      </w:r>
      <w:r>
        <w:tab/>
        <w:t>Lihtne</w:t>
      </w:r>
      <w:r>
        <w:tab/>
      </w:r>
      <w:r>
        <w:tab/>
      </w:r>
      <w:r>
        <w:tab/>
        <w:t>47201024216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Klair</w:t>
      </w:r>
      <w:r>
        <w:tab/>
        <w:t>Luup</w:t>
      </w:r>
      <w:r>
        <w:tab/>
      </w:r>
      <w:r>
        <w:tab/>
      </w:r>
      <w:r>
        <w:tab/>
        <w:t>48604304238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Liili</w:t>
      </w:r>
      <w:r>
        <w:tab/>
        <w:t>Maasikas</w:t>
      </w:r>
      <w:r>
        <w:tab/>
      </w:r>
      <w:r>
        <w:tab/>
        <w:t>46403240333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Irina</w:t>
      </w:r>
      <w:r>
        <w:tab/>
        <w:t>Maslovskaja</w:t>
      </w:r>
      <w:r>
        <w:tab/>
      </w:r>
      <w:r>
        <w:tab/>
        <w:t>47206234260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Ruth</w:t>
      </w:r>
      <w:r>
        <w:tab/>
        <w:t>Osmin</w:t>
      </w:r>
      <w:r>
        <w:tab/>
      </w:r>
      <w:r>
        <w:tab/>
      </w:r>
      <w:r>
        <w:tab/>
        <w:t>46810240291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Helin</w:t>
      </w:r>
      <w:r>
        <w:tab/>
        <w:t>Seppenen</w:t>
      </w:r>
      <w:r>
        <w:tab/>
      </w:r>
      <w:r>
        <w:tab/>
        <w:t>49006024228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Kätlin </w:t>
      </w:r>
      <w:r>
        <w:tab/>
        <w:t>Roman</w:t>
      </w:r>
      <w:r>
        <w:tab/>
      </w:r>
      <w:r>
        <w:tab/>
      </w:r>
      <w:r>
        <w:tab/>
        <w:t>48603024239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Oksana Sarapuu</w:t>
      </w:r>
      <w:r>
        <w:tab/>
      </w:r>
      <w:r>
        <w:tab/>
        <w:t>47306092222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Jelena </w:t>
      </w:r>
      <w:r>
        <w:tab/>
        <w:t>Savinskaja</w:t>
      </w:r>
      <w:r>
        <w:tab/>
      </w:r>
      <w:r>
        <w:tab/>
        <w:t>46104074250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Halliki</w:t>
      </w:r>
      <w:r>
        <w:tab/>
        <w:t>Tammiste</w:t>
      </w:r>
      <w:r>
        <w:tab/>
      </w:r>
      <w:r>
        <w:tab/>
        <w:t>47104084248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Kristi </w:t>
      </w:r>
      <w:r>
        <w:tab/>
        <w:t>Tiits</w:t>
      </w:r>
      <w:r>
        <w:tab/>
      </w:r>
      <w:r>
        <w:tab/>
      </w:r>
      <w:r>
        <w:tab/>
        <w:t>47903064216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Marve</w:t>
      </w:r>
      <w:r>
        <w:tab/>
        <w:t>Torstenberg</w:t>
      </w:r>
      <w:r>
        <w:tab/>
      </w:r>
      <w:r>
        <w:tab/>
        <w:t>47505055219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Sigrid</w:t>
      </w:r>
      <w:r>
        <w:tab/>
        <w:t>Vainoja</w:t>
      </w:r>
      <w:r>
        <w:tab/>
      </w:r>
      <w:r>
        <w:tab/>
      </w:r>
      <w:r>
        <w:tab/>
        <w:t>47003256018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Kairi</w:t>
      </w:r>
      <w:r>
        <w:tab/>
        <w:t>Väljaots</w:t>
      </w:r>
      <w:r>
        <w:tab/>
      </w:r>
      <w:r>
        <w:tab/>
        <w:t>48807264240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Marju</w:t>
      </w:r>
      <w:r>
        <w:tab/>
        <w:t>Üle</w:t>
      </w:r>
      <w:r>
        <w:tab/>
      </w:r>
      <w:r>
        <w:tab/>
      </w:r>
      <w:r>
        <w:tab/>
        <w:t>48501294222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 xml:space="preserve">Helen </w:t>
      </w:r>
      <w:r>
        <w:tab/>
        <w:t>Malm</w:t>
      </w:r>
      <w:r>
        <w:tab/>
      </w:r>
      <w:r>
        <w:tab/>
      </w:r>
      <w:r>
        <w:tab/>
        <w:t>47204014224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Marie</w:t>
      </w:r>
      <w:r>
        <w:tab/>
        <w:t>Leesi</w:t>
      </w:r>
      <w:r>
        <w:tab/>
      </w:r>
      <w:r>
        <w:tab/>
      </w:r>
      <w:r>
        <w:tab/>
        <w:t>49804082780</w:t>
      </w:r>
    </w:p>
    <w:p w:rsidR="00A925AB" w:rsidRDefault="00A925AB" w:rsidP="00A925AB">
      <w:pPr>
        <w:pStyle w:val="Loendilik"/>
        <w:numPr>
          <w:ilvl w:val="0"/>
          <w:numId w:val="1"/>
        </w:numPr>
      </w:pPr>
      <w:r>
        <w:t>Kati Kõrsmaa</w:t>
      </w:r>
      <w:r>
        <w:tab/>
      </w:r>
      <w:r>
        <w:tab/>
      </w:r>
      <w:r w:rsidR="0077597A">
        <w:tab/>
      </w:r>
      <w:r>
        <w:t>49110264212</w:t>
      </w:r>
    </w:p>
    <w:p w:rsidR="00A925AB" w:rsidRDefault="00A925AB" w:rsidP="0077597A">
      <w:pPr>
        <w:pStyle w:val="Loendilik"/>
      </w:pPr>
    </w:p>
    <w:sectPr w:rsidR="00A9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C2374"/>
    <w:multiLevelType w:val="hybridMultilevel"/>
    <w:tmpl w:val="BE6845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B"/>
    <w:rsid w:val="000236A3"/>
    <w:rsid w:val="0077597A"/>
    <w:rsid w:val="00A925AB"/>
    <w:rsid w:val="00A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3E94"/>
  <w15:chartTrackingRefBased/>
  <w15:docId w15:val="{33715CE6-A80A-41A7-883F-33D8538A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9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736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Tammiste, Halliki</dc:creator>
  <cp:keywords/>
  <dc:description/>
  <cp:lastModifiedBy>Tammiste, Halliki</cp:lastModifiedBy>
  <cp:revision>3</cp:revision>
  <dcterms:created xsi:type="dcterms:W3CDTF">2024-03-11T12:22:00Z</dcterms:created>
  <dcterms:modified xsi:type="dcterms:W3CDTF">2024-03-13T13:46:00Z</dcterms:modified>
</cp:coreProperties>
</file>